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D1C502" w14:textId="32BDE584" w:rsidR="002F1918" w:rsidRDefault="008A7253" w:rsidP="008A7253">
      <w:pPr>
        <w:jc w:val="center"/>
      </w:pPr>
      <w:r>
        <w:rPr>
          <w:noProof/>
        </w:rPr>
        <w:drawing>
          <wp:inline distT="0" distB="0" distL="0" distR="0" wp14:anchorId="72BC60CC" wp14:editId="588CF3F9">
            <wp:extent cx="3345180" cy="709081"/>
            <wp:effectExtent l="0" t="0" r="0" b="0"/>
            <wp:docPr id="1" name="Afbeelding 1" descr="Afbeelding met tekening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tekening&#10;&#10;Automatisch gegenereerde beschrijvi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8991" cy="722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C02897" w14:textId="1FF33879" w:rsidR="008A7253" w:rsidRPr="00DB7E2F" w:rsidRDefault="008A7253" w:rsidP="00DB7E2F">
      <w:pPr>
        <w:jc w:val="center"/>
        <w:rPr>
          <w:b/>
          <w:bCs/>
          <w:color w:val="002060"/>
          <w:sz w:val="36"/>
          <w:szCs w:val="36"/>
        </w:rPr>
      </w:pPr>
      <w:r w:rsidRPr="00DB7E2F">
        <w:rPr>
          <w:b/>
          <w:bCs/>
          <w:color w:val="002060"/>
          <w:sz w:val="36"/>
          <w:szCs w:val="36"/>
        </w:rPr>
        <w:t>Intakeformulier uitzendorganisatie deelname Alles-in-1</w:t>
      </w:r>
    </w:p>
    <w:p w14:paraId="50CA3620" w14:textId="1AB7532C" w:rsidR="008A7253" w:rsidRDefault="008A7253" w:rsidP="008A7253">
      <w:r>
        <w:t>Naam uitzendorganisatie:</w:t>
      </w:r>
    </w:p>
    <w:p w14:paraId="5878494A" w14:textId="23779693" w:rsidR="008A7253" w:rsidRDefault="008A7253" w:rsidP="008A7253">
      <w:r>
        <w:t>Afgestemd met (naam en functie):</w:t>
      </w:r>
    </w:p>
    <w:p w14:paraId="3DD83BBA" w14:textId="440DF204" w:rsidR="008A7253" w:rsidRDefault="008A7253" w:rsidP="008A7253">
      <w:r>
        <w:t>Datum:</w:t>
      </w:r>
    </w:p>
    <w:p w14:paraId="660A5E1E" w14:textId="5046074F" w:rsidR="008A7253" w:rsidRPr="008A7253" w:rsidRDefault="008A7253" w:rsidP="008A7253">
      <w:pPr>
        <w:rPr>
          <w:b/>
          <w:bCs/>
        </w:rPr>
      </w:pPr>
      <w:r w:rsidRPr="008A7253">
        <w:rPr>
          <w:b/>
          <w:bCs/>
        </w:rPr>
        <w:t>Deelname en verwachting</w:t>
      </w:r>
    </w:p>
    <w:p w14:paraId="6D4630DA" w14:textId="00B97485" w:rsidR="008A7253" w:rsidRDefault="008A7253" w:rsidP="008A7253">
      <w:pPr>
        <w:pStyle w:val="Lijstalinea"/>
        <w:numPr>
          <w:ilvl w:val="0"/>
          <w:numId w:val="3"/>
        </w:numPr>
      </w:pPr>
      <w:r>
        <w:t>Wat is voor jullie organisatie de reden om deel te nemen aan Alles-in-1?</w:t>
      </w:r>
    </w:p>
    <w:p w14:paraId="78EFAF47" w14:textId="66C2211E" w:rsidR="008A7253" w:rsidRDefault="008A7253" w:rsidP="008A7253">
      <w:pPr>
        <w:pStyle w:val="Lijstalinea"/>
        <w:numPr>
          <w:ilvl w:val="0"/>
          <w:numId w:val="3"/>
        </w:numPr>
      </w:pPr>
      <w:r>
        <w:t>Hoeveel uitzendkrachten willen jullie dit jaar aanmelden?</w:t>
      </w:r>
    </w:p>
    <w:p w14:paraId="08402A85" w14:textId="42DBD635" w:rsidR="008A7253" w:rsidRDefault="008A7253" w:rsidP="008A7253">
      <w:pPr>
        <w:pStyle w:val="Lijstalinea"/>
        <w:numPr>
          <w:ilvl w:val="0"/>
          <w:numId w:val="3"/>
        </w:numPr>
      </w:pPr>
      <w:r>
        <w:t>Wanneer is deelname aan Alles-in-1 voor jullie geslaagd?</w:t>
      </w:r>
    </w:p>
    <w:p w14:paraId="06B596E2" w14:textId="1D21F4A9" w:rsidR="008A7253" w:rsidRPr="008A7253" w:rsidRDefault="008A7253" w:rsidP="008A7253">
      <w:pPr>
        <w:rPr>
          <w:b/>
          <w:bCs/>
        </w:rPr>
      </w:pPr>
      <w:r w:rsidRPr="008A7253">
        <w:rPr>
          <w:b/>
          <w:bCs/>
        </w:rPr>
        <w:t>Contactpersonen</w:t>
      </w:r>
    </w:p>
    <w:p w14:paraId="41032D93" w14:textId="1121729E" w:rsidR="008A7253" w:rsidRDefault="008A7253" w:rsidP="008A7253">
      <w:pPr>
        <w:pStyle w:val="Lijstalinea"/>
        <w:numPr>
          <w:ilvl w:val="0"/>
          <w:numId w:val="3"/>
        </w:numPr>
      </w:pPr>
      <w:r>
        <w:t xml:space="preserve">Wie is de </w:t>
      </w:r>
      <w:r w:rsidR="00DB7E2F">
        <w:t>projectleider</w:t>
      </w:r>
      <w:r>
        <w:t xml:space="preserve"> vanuit jullie organisatie?</w:t>
      </w:r>
    </w:p>
    <w:p w14:paraId="4B36CEB2" w14:textId="4FA92EF5" w:rsidR="00703BD5" w:rsidRDefault="00703BD5" w:rsidP="008A7253">
      <w:pPr>
        <w:pStyle w:val="Lijstalinea"/>
        <w:numPr>
          <w:ilvl w:val="0"/>
          <w:numId w:val="3"/>
        </w:numPr>
      </w:pPr>
      <w:r>
        <w:t>Wie is de contactpersoon voor de vergoedingenportal?</w:t>
      </w:r>
    </w:p>
    <w:p w14:paraId="5D41875E" w14:textId="6B61DD5F" w:rsidR="008A7253" w:rsidRDefault="008A7253" w:rsidP="008A7253">
      <w:pPr>
        <w:pStyle w:val="Lijstalinea"/>
        <w:numPr>
          <w:ilvl w:val="0"/>
          <w:numId w:val="3"/>
        </w:numPr>
      </w:pPr>
      <w:r>
        <w:t>Is deze persoon ook degene die de declaraties in de portal afhandelt?</w:t>
      </w:r>
    </w:p>
    <w:p w14:paraId="492C5708" w14:textId="0C4198B9" w:rsidR="00DB7E2F" w:rsidRDefault="00DB7E2F" w:rsidP="008A7253">
      <w:pPr>
        <w:pStyle w:val="Lijstalinea"/>
        <w:numPr>
          <w:ilvl w:val="0"/>
          <w:numId w:val="3"/>
        </w:numPr>
      </w:pPr>
      <w:r>
        <w:t xml:space="preserve">De coach heeft ook een aanspreekpunt nodig voor het afstemmen van de gekozen interventie. </w:t>
      </w:r>
    </w:p>
    <w:p w14:paraId="59820AA9" w14:textId="7F1E7103" w:rsidR="001A5F1F" w:rsidRPr="00775BB6" w:rsidRDefault="00DB7E2F" w:rsidP="001A5F1F">
      <w:pPr>
        <w:pStyle w:val="Lijstalinea"/>
        <w:numPr>
          <w:ilvl w:val="0"/>
          <w:numId w:val="3"/>
        </w:numPr>
        <w:rPr>
          <w:b/>
          <w:bCs/>
        </w:rPr>
      </w:pPr>
      <w:r>
        <w:t>Zijn er nog andere contactpersonen voor dit traject?</w:t>
      </w:r>
      <w:r w:rsidR="00F0791D">
        <w:t xml:space="preserve"> </w:t>
      </w:r>
    </w:p>
    <w:p w14:paraId="1745DF75" w14:textId="5458EBBB" w:rsidR="008A7253" w:rsidRPr="00703BD5" w:rsidRDefault="008A7253" w:rsidP="00703BD5">
      <w:pPr>
        <w:rPr>
          <w:b/>
          <w:bCs/>
        </w:rPr>
      </w:pPr>
      <w:r w:rsidRPr="00703BD5">
        <w:rPr>
          <w:b/>
          <w:bCs/>
        </w:rPr>
        <w:t>Selectie uitzendkrachten</w:t>
      </w:r>
    </w:p>
    <w:p w14:paraId="54AD1A8D" w14:textId="09F6BE7B" w:rsidR="008A7253" w:rsidRDefault="008A7253" w:rsidP="008A7253">
      <w:pPr>
        <w:pStyle w:val="Lijstalinea"/>
        <w:numPr>
          <w:ilvl w:val="0"/>
          <w:numId w:val="2"/>
        </w:numPr>
      </w:pPr>
      <w:r>
        <w:t>Hoe gaan jullie uitzendkrachten selecteren?</w:t>
      </w:r>
    </w:p>
    <w:p w14:paraId="65558EAD" w14:textId="6E6EBEB1" w:rsidR="002A2046" w:rsidRDefault="002A2046" w:rsidP="002A2046">
      <w:pPr>
        <w:pStyle w:val="Lijstalinea"/>
        <w:numPr>
          <w:ilvl w:val="0"/>
          <w:numId w:val="2"/>
        </w:numPr>
        <w:spacing w:line="252" w:lineRule="auto"/>
        <w:rPr>
          <w:rFonts w:ascii="Arial" w:eastAsia="Times New Roman" w:hAnsi="Arial" w:cs="Arial"/>
          <w:sz w:val="20"/>
          <w:szCs w:val="20"/>
        </w:rPr>
      </w:pPr>
      <w:r>
        <w:rPr>
          <w:rFonts w:eastAsia="Times New Roman"/>
        </w:rPr>
        <w:t xml:space="preserve">Welke communicatie gaan jullie hiervoor gebruiken? </w:t>
      </w:r>
      <w:r>
        <w:rPr>
          <w:rFonts w:eastAsia="Times New Roman"/>
        </w:rPr>
        <w:br/>
        <w:t>Wij hebben speciaal animaties en flyers laten opstellen waar jullie gratis gebruik van kunnen maken.  Missen jullie informatie hierin? Zo ja, welke?</w:t>
      </w:r>
    </w:p>
    <w:p w14:paraId="3DD95BBF" w14:textId="2311419D" w:rsidR="008A7253" w:rsidRDefault="008A7253" w:rsidP="008A7253">
      <w:pPr>
        <w:pStyle w:val="Lijstalinea"/>
        <w:numPr>
          <w:ilvl w:val="0"/>
          <w:numId w:val="2"/>
        </w:numPr>
      </w:pPr>
      <w:r>
        <w:t>Hoe gaan jullie zorgen dat de uitzendkracht gemotiveerd is voor deelname? (intentieformulier hiervoor ook beschikbaar)</w:t>
      </w:r>
    </w:p>
    <w:p w14:paraId="680EDE2D" w14:textId="2DA4D6FC" w:rsidR="00493F61" w:rsidRDefault="00493F61" w:rsidP="00493F61">
      <w:r>
        <w:t xml:space="preserve">Opmerking: Indien andere communicatie wordt ingezet dan vanuit DOORZAAM </w:t>
      </w:r>
      <w:r w:rsidR="001A5F1F">
        <w:t>gefaciliteerd</w:t>
      </w:r>
      <w:r>
        <w:t xml:space="preserve">, dan is afstemming met DOORZAAM </w:t>
      </w:r>
      <w:r w:rsidR="001A5F1F">
        <w:t>verplicht.</w:t>
      </w:r>
    </w:p>
    <w:p w14:paraId="774DFE51" w14:textId="636190EA" w:rsidR="008A7253" w:rsidRDefault="008A7253" w:rsidP="008A7253">
      <w:pPr>
        <w:rPr>
          <w:b/>
          <w:bCs/>
        </w:rPr>
      </w:pPr>
      <w:r w:rsidRPr="00DB7E2F">
        <w:rPr>
          <w:b/>
          <w:bCs/>
        </w:rPr>
        <w:t>Betrokkenheid intercedenten</w:t>
      </w:r>
    </w:p>
    <w:p w14:paraId="1BA515AE" w14:textId="77777777" w:rsidR="00231560" w:rsidRDefault="00231560" w:rsidP="00231560">
      <w:r>
        <w:t>Opmerking: De betrokkenheid van intercedenten is een belangrijke pijler van dit traject.</w:t>
      </w:r>
    </w:p>
    <w:p w14:paraId="3FA7CB41" w14:textId="00FCC9F2" w:rsidR="008A7253" w:rsidRDefault="008A7253" w:rsidP="008A7253">
      <w:pPr>
        <w:pStyle w:val="Lijstalinea"/>
        <w:numPr>
          <w:ilvl w:val="0"/>
          <w:numId w:val="2"/>
        </w:numPr>
      </w:pPr>
      <w:r>
        <w:t>Op welke manier worden de intercedenten betrokken bij Alles-in-1?</w:t>
      </w:r>
    </w:p>
    <w:p w14:paraId="7CDBE875" w14:textId="349A4736" w:rsidR="00DB7E2F" w:rsidRDefault="00DB7E2F" w:rsidP="008A7253">
      <w:pPr>
        <w:pStyle w:val="Lijstalinea"/>
        <w:numPr>
          <w:ilvl w:val="0"/>
          <w:numId w:val="2"/>
        </w:numPr>
      </w:pPr>
      <w:r>
        <w:t xml:space="preserve">Belangrijk is dat deze intercedenten hiervoor tijd krijgen, </w:t>
      </w:r>
      <w:r w:rsidR="00B230D9">
        <w:t xml:space="preserve">hoe </w:t>
      </w:r>
      <w:r>
        <w:t>is dat geborgd?</w:t>
      </w:r>
    </w:p>
    <w:p w14:paraId="4A80C121" w14:textId="5A3F0F42" w:rsidR="00DB7E2F" w:rsidRDefault="00DB7E2F" w:rsidP="00DB7E2F">
      <w:pPr>
        <w:rPr>
          <w:b/>
          <w:bCs/>
        </w:rPr>
      </w:pPr>
      <w:r w:rsidRPr="00DB7E2F">
        <w:rPr>
          <w:b/>
          <w:bCs/>
        </w:rPr>
        <w:t>Interventiekeus</w:t>
      </w:r>
    </w:p>
    <w:p w14:paraId="40393C6E" w14:textId="5687B2F8" w:rsidR="00DB7E2F" w:rsidRPr="00DB7E2F" w:rsidRDefault="00DB7E2F" w:rsidP="00DB7E2F">
      <w:pPr>
        <w:pStyle w:val="Lijstalinea"/>
        <w:numPr>
          <w:ilvl w:val="0"/>
          <w:numId w:val="2"/>
        </w:numPr>
        <w:rPr>
          <w:b/>
          <w:bCs/>
        </w:rPr>
      </w:pPr>
      <w:r>
        <w:t xml:space="preserve">Met wie stemt de coach de interventie af? </w:t>
      </w:r>
    </w:p>
    <w:p w14:paraId="2EE9C6F6" w14:textId="25826023" w:rsidR="00DB7E2F" w:rsidRPr="00DB7E2F" w:rsidRDefault="00DB7E2F" w:rsidP="00DB7E2F">
      <w:pPr>
        <w:pStyle w:val="Lijstalinea"/>
        <w:numPr>
          <w:ilvl w:val="0"/>
          <w:numId w:val="2"/>
        </w:numPr>
        <w:rPr>
          <w:b/>
          <w:bCs/>
        </w:rPr>
      </w:pPr>
      <w:r>
        <w:t xml:space="preserve">Wat doen jullie als de gekozen interventie(s) anders zijn dan jullie </w:t>
      </w:r>
      <w:proofErr w:type="spellStart"/>
      <w:r>
        <w:t>cq</w:t>
      </w:r>
      <w:proofErr w:type="spellEnd"/>
      <w:r>
        <w:t xml:space="preserve"> de opdrachtgever gedacht en misschien gehoopt hadden?</w:t>
      </w:r>
    </w:p>
    <w:p w14:paraId="15AEE048" w14:textId="266A8EDC" w:rsidR="00DB7E2F" w:rsidRPr="00DB7E2F" w:rsidRDefault="00DB7E2F" w:rsidP="00DB7E2F">
      <w:pPr>
        <w:pStyle w:val="Lijstalinea"/>
        <w:numPr>
          <w:ilvl w:val="0"/>
          <w:numId w:val="2"/>
        </w:numPr>
        <w:rPr>
          <w:b/>
          <w:bCs/>
        </w:rPr>
      </w:pPr>
      <w:r>
        <w:t>Wensen jullie standaard hulp van de coach bij de interventiekeus? Dus wil je dat de coach uitzoekt waar de interventie ingekocht kan worden, prijs ervan etc.?</w:t>
      </w:r>
    </w:p>
    <w:p w14:paraId="60F74E6F" w14:textId="5E685E43" w:rsidR="00DB7E2F" w:rsidRPr="00DB7E2F" w:rsidRDefault="00DB7E2F" w:rsidP="00DB7E2F">
      <w:pPr>
        <w:pStyle w:val="Lijstalinea"/>
        <w:numPr>
          <w:ilvl w:val="0"/>
          <w:numId w:val="2"/>
        </w:numPr>
        <w:rPr>
          <w:b/>
          <w:bCs/>
        </w:rPr>
      </w:pPr>
      <w:r>
        <w:t xml:space="preserve">Wie moet de coach in </w:t>
      </w:r>
      <w:r w:rsidR="008C6137">
        <w:t xml:space="preserve"> </w:t>
      </w:r>
      <w:r>
        <w:t xml:space="preserve">de CC </w:t>
      </w:r>
      <w:r w:rsidR="009F57A2">
        <w:t xml:space="preserve">zetten </w:t>
      </w:r>
      <w:r>
        <w:t>bij de interventiegoedkeuringsmail?</w:t>
      </w:r>
    </w:p>
    <w:p w14:paraId="010EB7E9" w14:textId="2950661B" w:rsidR="00DB7E2F" w:rsidRDefault="00DB7E2F" w:rsidP="00DB7E2F">
      <w:pPr>
        <w:rPr>
          <w:b/>
          <w:bCs/>
        </w:rPr>
      </w:pPr>
      <w:r>
        <w:rPr>
          <w:b/>
          <w:bCs/>
        </w:rPr>
        <w:lastRenderedPageBreak/>
        <w:t>Evaluatie</w:t>
      </w:r>
    </w:p>
    <w:p w14:paraId="0C69E69D" w14:textId="7935B594" w:rsidR="00DB7E2F" w:rsidRDefault="00DB7E2F" w:rsidP="00DB7E2F">
      <w:pPr>
        <w:pStyle w:val="Lijstalinea"/>
        <w:numPr>
          <w:ilvl w:val="0"/>
          <w:numId w:val="2"/>
        </w:numPr>
      </w:pPr>
      <w:r>
        <w:t xml:space="preserve">We evalueren dit traject meerdere malen per jaar. Zowel onder de intercedenten als bij de projectleiders en bij sommigen uitzendkrachten. </w:t>
      </w:r>
    </w:p>
    <w:p w14:paraId="7F4E410B" w14:textId="1507BEF5" w:rsidR="00DB7E2F" w:rsidRPr="00DB7E2F" w:rsidRDefault="00DB7E2F" w:rsidP="00DB7E2F">
      <w:pPr>
        <w:rPr>
          <w:b/>
          <w:bCs/>
        </w:rPr>
      </w:pPr>
      <w:r w:rsidRPr="00DB7E2F">
        <w:rPr>
          <w:b/>
          <w:bCs/>
        </w:rPr>
        <w:t>Vragen? Heb je verder nog vragen, wensen, opmerkingen voor DOORZAAM?</w:t>
      </w:r>
      <w:r>
        <w:rPr>
          <w:b/>
          <w:bCs/>
        </w:rPr>
        <w:t xml:space="preserve"> </w:t>
      </w:r>
    </w:p>
    <w:sectPr w:rsidR="00DB7E2F" w:rsidRPr="00DB7E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F7383A"/>
    <w:multiLevelType w:val="hybridMultilevel"/>
    <w:tmpl w:val="5B2648DA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5F4ABA"/>
    <w:multiLevelType w:val="hybridMultilevel"/>
    <w:tmpl w:val="0A1E7CCA"/>
    <w:lvl w:ilvl="0" w:tplc="625241E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B654BB"/>
    <w:multiLevelType w:val="hybridMultilevel"/>
    <w:tmpl w:val="BB621BA8"/>
    <w:lvl w:ilvl="0" w:tplc="B4F47C66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253"/>
    <w:rsid w:val="000E2711"/>
    <w:rsid w:val="001A5F1F"/>
    <w:rsid w:val="00231560"/>
    <w:rsid w:val="002A2046"/>
    <w:rsid w:val="002F1918"/>
    <w:rsid w:val="003A3FF8"/>
    <w:rsid w:val="00493F61"/>
    <w:rsid w:val="00703BD5"/>
    <w:rsid w:val="00731724"/>
    <w:rsid w:val="00775BB6"/>
    <w:rsid w:val="008A7253"/>
    <w:rsid w:val="008C6137"/>
    <w:rsid w:val="009E76E3"/>
    <w:rsid w:val="009F57A2"/>
    <w:rsid w:val="00B230D9"/>
    <w:rsid w:val="00DB7E2F"/>
    <w:rsid w:val="00F07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0C820"/>
  <w15:chartTrackingRefBased/>
  <w15:docId w15:val="{50114715-B4AC-4499-97A9-B7C1D4DF8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A72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83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48592AAA5E5B48B8B1DE40E7E56C95" ma:contentTypeVersion="12" ma:contentTypeDescription="Een nieuw document maken." ma:contentTypeScope="" ma:versionID="dd3b0609dba52cc1cceb4827dd764a44">
  <xsd:schema xmlns:xsd="http://www.w3.org/2001/XMLSchema" xmlns:xs="http://www.w3.org/2001/XMLSchema" xmlns:p="http://schemas.microsoft.com/office/2006/metadata/properties" xmlns:ns2="1a7e69ff-c4bc-4aa4-91e6-b9e8c8ca5518" xmlns:ns3="85ed855b-2b01-47ef-ba90-341021d5a9f4" targetNamespace="http://schemas.microsoft.com/office/2006/metadata/properties" ma:root="true" ma:fieldsID="30804e8746ba45697f4eb6874ef8e977" ns2:_="" ns3:_="">
    <xsd:import namespace="1a7e69ff-c4bc-4aa4-91e6-b9e8c8ca5518"/>
    <xsd:import namespace="85ed855b-2b01-47ef-ba90-341021d5a9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7e69ff-c4bc-4aa4-91e6-b9e8c8ca55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ed855b-2b01-47ef-ba90-341021d5a9f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908E22-8706-4E5A-A94A-6754CECFC38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AA6B142-0EBC-4A91-B190-AA7D970BCB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5F1290-D3DA-4741-A4C1-27BB1B22DE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7e69ff-c4bc-4aa4-91e6-b9e8c8ca5518"/>
    <ds:schemaRef ds:uri="85ed855b-2b01-47ef-ba90-341021d5a9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320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Kirsten Eppink</dc:creator>
  <cp:keywords/>
  <dc:description/>
  <cp:lastModifiedBy>Kirsten Eppink</cp:lastModifiedBy>
  <cp:revision>14</cp:revision>
  <dcterms:created xsi:type="dcterms:W3CDTF">2020-11-26T12:45:00Z</dcterms:created>
  <dcterms:modified xsi:type="dcterms:W3CDTF">2020-12-17T13:28:00Z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0x010100A148592AAA5E5B48B8B1DE40E7E56C95</vt:lpwstr>
  </property>
</Properties>
</file>